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C627">
      <w:pPr>
        <w:spacing w:before="39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附件</w:t>
      </w:r>
      <w:r>
        <w:rPr>
          <w:rFonts w:hint="eastAsia" w:ascii="黑体" w:eastAsia="黑体"/>
          <w:sz w:val="30"/>
          <w:lang w:val="en-US"/>
        </w:rPr>
        <w:t>1：</w:t>
      </w:r>
      <w:r>
        <w:rPr>
          <w:rFonts w:hint="eastAsia" w:ascii="黑体" w:eastAsia="黑体"/>
          <w:sz w:val="30"/>
        </w:rPr>
        <w:t xml:space="preserve"> </w:t>
      </w:r>
    </w:p>
    <w:p w14:paraId="3FD7868F">
      <w:pPr>
        <w:spacing w:before="39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  <w:lang w:val="en-US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消毒供应中心腔镜专科技术培训班</w:t>
      </w:r>
      <w:r>
        <w:rPr>
          <w:rFonts w:hint="eastAsia" w:ascii="黑体" w:eastAsia="黑体"/>
          <w:sz w:val="32"/>
          <w:szCs w:val="32"/>
        </w:rPr>
        <w:t>学员报名表</w:t>
      </w:r>
    </w:p>
    <w:tbl>
      <w:tblPr>
        <w:tblStyle w:val="5"/>
        <w:tblW w:w="949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84"/>
        <w:gridCol w:w="2312"/>
        <w:gridCol w:w="171"/>
        <w:gridCol w:w="1349"/>
        <w:gridCol w:w="620"/>
        <w:gridCol w:w="1242"/>
        <w:gridCol w:w="1985"/>
      </w:tblGrid>
      <w:tr w14:paraId="579C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11F8FE76">
            <w:pPr>
              <w:pStyle w:val="9"/>
              <w:tabs>
                <w:tab w:val="left" w:pos="729"/>
              </w:tabs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96" w:type="dxa"/>
            <w:gridSpan w:val="2"/>
          </w:tcPr>
          <w:p w14:paraId="3ABCC1F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6AB8C582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862" w:type="dxa"/>
            <w:gridSpan w:val="2"/>
          </w:tcPr>
          <w:p w14:paraId="480635E4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14:paraId="42F42AB1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  <w:p w14:paraId="4739B9DB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  <w:p w14:paraId="171E63B7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  <w:p w14:paraId="7D4F9BDD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14:paraId="7FBCB612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（小二寸正面蓝底免冠</w:t>
            </w:r>
            <w:r>
              <w:rPr>
                <w:sz w:val="24"/>
              </w:rPr>
              <w:t>）</w:t>
            </w:r>
          </w:p>
        </w:tc>
      </w:tr>
      <w:tr w14:paraId="51EF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28" w:type="dxa"/>
          </w:tcPr>
          <w:p w14:paraId="549EB0EA">
            <w:pPr>
              <w:pStyle w:val="9"/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6" w:type="dxa"/>
            <w:gridSpan w:val="2"/>
          </w:tcPr>
          <w:p w14:paraId="3B57A9A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1E6C14C6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2" w:type="dxa"/>
            <w:gridSpan w:val="2"/>
          </w:tcPr>
          <w:p w14:paraId="780660BF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F68D354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1538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D2610D8">
            <w:pPr>
              <w:pStyle w:val="9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96" w:type="dxa"/>
            <w:gridSpan w:val="2"/>
          </w:tcPr>
          <w:p w14:paraId="287D896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7F712E91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2" w:type="dxa"/>
            <w:gridSpan w:val="2"/>
          </w:tcPr>
          <w:p w14:paraId="66F4A94E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23B0DB9B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00304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1312137F">
            <w:pPr>
              <w:pStyle w:val="9"/>
              <w:tabs>
                <w:tab w:val="left" w:pos="729"/>
              </w:tabs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2396" w:type="dxa"/>
            <w:gridSpan w:val="2"/>
          </w:tcPr>
          <w:p w14:paraId="03DFDD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  <w:vAlign w:val="top"/>
          </w:tcPr>
          <w:p w14:paraId="6CDCCD27">
            <w:pPr>
              <w:pStyle w:val="9"/>
              <w:spacing w:before="125"/>
              <w:ind w:left="9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专科护士</w:t>
            </w:r>
          </w:p>
        </w:tc>
        <w:tc>
          <w:tcPr>
            <w:tcW w:w="1862" w:type="dxa"/>
            <w:gridSpan w:val="2"/>
            <w:vAlign w:val="center"/>
          </w:tcPr>
          <w:p w14:paraId="6F2DFFF7">
            <w:pPr>
              <w:pStyle w:val="9"/>
              <w:spacing w:before="125"/>
              <w:ind w:left="9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     否</w:t>
            </w: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3E5F6638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41E2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28" w:type="dxa"/>
          </w:tcPr>
          <w:p w14:paraId="38B95CD7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96" w:type="dxa"/>
            <w:gridSpan w:val="2"/>
          </w:tcPr>
          <w:p w14:paraId="43FC6A4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  <w:vAlign w:val="top"/>
          </w:tcPr>
          <w:p w14:paraId="715DBF4B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1862" w:type="dxa"/>
            <w:gridSpan w:val="2"/>
          </w:tcPr>
          <w:p w14:paraId="7AA0271D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B8F3505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23FE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A6855B6">
            <w:pPr>
              <w:pStyle w:val="9"/>
              <w:spacing w:before="117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2396" w:type="dxa"/>
            <w:gridSpan w:val="2"/>
          </w:tcPr>
          <w:p w14:paraId="39F23C5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791B5D2A">
            <w:pPr>
              <w:pStyle w:val="9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2" w:type="dxa"/>
            <w:gridSpan w:val="2"/>
          </w:tcPr>
          <w:p w14:paraId="692DCA6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52918E4D">
            <w:pPr>
              <w:rPr>
                <w:sz w:val="2"/>
                <w:szCs w:val="2"/>
              </w:rPr>
            </w:pPr>
          </w:p>
        </w:tc>
      </w:tr>
      <w:tr w14:paraId="1EFC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6CF7B613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763" w:type="dxa"/>
            <w:gridSpan w:val="7"/>
          </w:tcPr>
          <w:p w14:paraId="20A2043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B4E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0894E81B">
            <w:pPr>
              <w:pStyle w:val="9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4" w:type="dxa"/>
            <w:tcBorders>
              <w:right w:val="nil"/>
            </w:tcBorders>
          </w:tcPr>
          <w:p w14:paraId="5C6295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0A149C5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75523D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789F8C7F">
            <w:pPr>
              <w:pStyle w:val="9"/>
              <w:spacing w:before="119"/>
              <w:ind w:left="344"/>
              <w:rPr>
                <w:sz w:val="24"/>
              </w:rPr>
            </w:pPr>
            <w:r>
              <w:rPr>
                <w:sz w:val="24"/>
              </w:rPr>
              <w:t>(邮编：</w:t>
            </w:r>
          </w:p>
        </w:tc>
        <w:tc>
          <w:tcPr>
            <w:tcW w:w="1985" w:type="dxa"/>
            <w:tcBorders>
              <w:left w:val="nil"/>
            </w:tcBorders>
          </w:tcPr>
          <w:p w14:paraId="6C967D7E">
            <w:pPr>
              <w:pStyle w:val="9"/>
              <w:spacing w:before="119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 w14:paraId="13D1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368E8ED">
            <w:pPr>
              <w:pStyle w:val="9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4" w:type="dxa"/>
            <w:tcBorders>
              <w:right w:val="nil"/>
            </w:tcBorders>
          </w:tcPr>
          <w:p w14:paraId="55B6CF4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72DAE942">
            <w:pPr>
              <w:pStyle w:val="9"/>
              <w:spacing w:before="120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1F9A4164">
            <w:pPr>
              <w:pStyle w:val="9"/>
              <w:spacing w:before="120"/>
              <w:ind w:left="906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AB488B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6F3902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29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149BD696">
            <w:pPr>
              <w:pStyle w:val="9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63" w:type="dxa"/>
            <w:gridSpan w:val="7"/>
          </w:tcPr>
          <w:p w14:paraId="025F97E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815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35A72188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4" w:type="dxa"/>
            <w:tcBorders>
              <w:right w:val="nil"/>
            </w:tcBorders>
          </w:tcPr>
          <w:p w14:paraId="12ED7BB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194DE575">
            <w:pPr>
              <w:pStyle w:val="9"/>
              <w:spacing w:before="122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7E412322">
            <w:pPr>
              <w:pStyle w:val="9"/>
              <w:spacing w:before="122"/>
              <w:ind w:left="3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55E34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2BFC9FF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7197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728" w:type="dxa"/>
          </w:tcPr>
          <w:p w14:paraId="477C1477">
            <w:pPr>
              <w:pStyle w:val="9"/>
              <w:spacing w:before="40" w:line="242" w:lineRule="auto"/>
              <w:ind w:left="107" w:right="81"/>
              <w:jc w:val="both"/>
              <w:rPr>
                <w:rFonts w:hint="default" w:eastAsia="宋体"/>
                <w:spacing w:val="18"/>
                <w:sz w:val="24"/>
                <w:lang w:val="en-US" w:eastAsia="zh-CN"/>
              </w:rPr>
            </w:pPr>
            <w:r>
              <w:rPr>
                <w:rFonts w:hint="eastAsia"/>
                <w:spacing w:val="18"/>
                <w:sz w:val="24"/>
                <w:lang w:val="en-US" w:eastAsia="zh-CN"/>
              </w:rPr>
              <w:t>所在医院年开展腔镜手术情况</w:t>
            </w:r>
          </w:p>
        </w:tc>
        <w:tc>
          <w:tcPr>
            <w:tcW w:w="7763" w:type="dxa"/>
            <w:gridSpan w:val="7"/>
          </w:tcPr>
          <w:p w14:paraId="6AC2C4B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F8B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28" w:type="dxa"/>
          </w:tcPr>
          <w:p w14:paraId="3F414EA1">
            <w:pPr>
              <w:pStyle w:val="9"/>
              <w:spacing w:before="64" w:line="249" w:lineRule="auto"/>
              <w:ind w:left="143" w:right="132"/>
              <w:jc w:val="both"/>
              <w:rPr>
                <w:sz w:val="24"/>
              </w:rPr>
            </w:pPr>
            <w:r>
              <w:rPr>
                <w:sz w:val="24"/>
              </w:rPr>
              <w:t>以往参加过何种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sz w:val="24"/>
              </w:rPr>
              <w:t>相关知识培训</w:t>
            </w:r>
          </w:p>
        </w:tc>
        <w:tc>
          <w:tcPr>
            <w:tcW w:w="7763" w:type="dxa"/>
            <w:gridSpan w:val="7"/>
          </w:tcPr>
          <w:p w14:paraId="5537681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9B7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728" w:type="dxa"/>
          </w:tcPr>
          <w:p w14:paraId="70DACA21">
            <w:pPr>
              <w:pStyle w:val="9"/>
              <w:spacing w:before="1"/>
              <w:rPr>
                <w:rFonts w:ascii="黑体"/>
                <w:sz w:val="18"/>
              </w:rPr>
            </w:pPr>
          </w:p>
          <w:p w14:paraId="6B19E48A">
            <w:pPr>
              <w:pStyle w:val="9"/>
              <w:spacing w:before="1" w:line="252" w:lineRule="auto"/>
              <w:ind w:left="263" w:right="132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近5年</w:t>
            </w:r>
            <w:r>
              <w:rPr>
                <w:sz w:val="24"/>
              </w:rPr>
              <w:t>发表相关论文及科研项目</w:t>
            </w:r>
          </w:p>
        </w:tc>
        <w:tc>
          <w:tcPr>
            <w:tcW w:w="7763" w:type="dxa"/>
            <w:gridSpan w:val="7"/>
          </w:tcPr>
          <w:p w14:paraId="77A9097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3BC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9491" w:type="dxa"/>
            <w:gridSpan w:val="8"/>
          </w:tcPr>
          <w:p w14:paraId="219CBDC9"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护理部</w:t>
            </w:r>
            <w:r>
              <w:rPr>
                <w:sz w:val="24"/>
              </w:rPr>
              <w:t>推荐意见：</w:t>
            </w:r>
          </w:p>
          <w:p w14:paraId="17766461">
            <w:pPr>
              <w:pStyle w:val="9"/>
              <w:rPr>
                <w:rFonts w:ascii="黑体"/>
                <w:sz w:val="24"/>
              </w:rPr>
            </w:pPr>
          </w:p>
          <w:p w14:paraId="36DD5F6A">
            <w:pPr>
              <w:pStyle w:val="9"/>
              <w:tabs>
                <w:tab w:val="left" w:pos="3106"/>
              </w:tabs>
              <w:spacing w:before="184" w:line="312" w:lineRule="auto"/>
              <w:ind w:left="2025" w:right="878" w:firstLine="480"/>
              <w:rPr>
                <w:rFonts w:hint="eastAsia"/>
                <w:spacing w:val="-17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（护理部盖章</w:t>
            </w:r>
            <w:r>
              <w:rPr>
                <w:spacing w:val="-17"/>
                <w:sz w:val="24"/>
              </w:rPr>
              <w:t>）</w:t>
            </w:r>
          </w:p>
          <w:p w14:paraId="67732402">
            <w:pPr>
              <w:pStyle w:val="9"/>
              <w:tabs>
                <w:tab w:val="left" w:pos="3106"/>
              </w:tabs>
              <w:spacing w:before="184" w:line="312" w:lineRule="auto"/>
              <w:ind w:left="2024" w:leftChars="920" w:right="878" w:firstLine="2867" w:firstLineChars="1392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14:paraId="7906E14A">
      <w:pPr>
        <w:spacing w:before="96"/>
        <w:ind w:left="700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>
      <w:pgSz w:w="11910" w:h="16840"/>
      <w:pgMar w:top="1500" w:right="1080" w:bottom="280" w:left="11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쬔௸卆䵇ଉ　Å　Å쮤௸卆䵇ଉ　Å　Å　Å찴௸卆䵇ଉÆÆÆÆ쳄௸卆䵇ଉÆÆÆÆ쵔௸卆䵇ଉ幦Å幦Å幦Å卆䵇ଉ㼳Å㼳Å㼳Å"/>
    <w:docVar w:name="KSO_WPS_MARK_KEY" w:val="Ā"/>
  </w:docVars>
  <w:rsids>
    <w:rsidRoot w:val="00DE576F"/>
    <w:rsid w:val="000E467D"/>
    <w:rsid w:val="001770FC"/>
    <w:rsid w:val="00611056"/>
    <w:rsid w:val="006C51AE"/>
    <w:rsid w:val="00BA0A52"/>
    <w:rsid w:val="00DE576F"/>
    <w:rsid w:val="00E10FA6"/>
    <w:rsid w:val="00EB56FC"/>
    <w:rsid w:val="05370694"/>
    <w:rsid w:val="057B55D1"/>
    <w:rsid w:val="07E768C2"/>
    <w:rsid w:val="08530134"/>
    <w:rsid w:val="0DA11AFB"/>
    <w:rsid w:val="0DD641EE"/>
    <w:rsid w:val="0EDC4537"/>
    <w:rsid w:val="0FD546AA"/>
    <w:rsid w:val="12E94E73"/>
    <w:rsid w:val="136560E0"/>
    <w:rsid w:val="144D01F6"/>
    <w:rsid w:val="14A87B08"/>
    <w:rsid w:val="180C6B5F"/>
    <w:rsid w:val="182E318F"/>
    <w:rsid w:val="1ABF5E29"/>
    <w:rsid w:val="1C7C4E0F"/>
    <w:rsid w:val="2512130C"/>
    <w:rsid w:val="27EA2093"/>
    <w:rsid w:val="2ADA5911"/>
    <w:rsid w:val="2E1C3F56"/>
    <w:rsid w:val="309343B2"/>
    <w:rsid w:val="31FF135B"/>
    <w:rsid w:val="38B60778"/>
    <w:rsid w:val="390A4E68"/>
    <w:rsid w:val="3D450A72"/>
    <w:rsid w:val="3DF90C20"/>
    <w:rsid w:val="439378F6"/>
    <w:rsid w:val="473F6D26"/>
    <w:rsid w:val="48583F84"/>
    <w:rsid w:val="4B0812BA"/>
    <w:rsid w:val="4CF86BD1"/>
    <w:rsid w:val="4F471CD6"/>
    <w:rsid w:val="4FC30750"/>
    <w:rsid w:val="57780885"/>
    <w:rsid w:val="5CB1696A"/>
    <w:rsid w:val="610539E5"/>
    <w:rsid w:val="61D10AF7"/>
    <w:rsid w:val="626473B6"/>
    <w:rsid w:val="643615B1"/>
    <w:rsid w:val="64F71571"/>
    <w:rsid w:val="65004ECC"/>
    <w:rsid w:val="6EFD05C2"/>
    <w:rsid w:val="72E643C2"/>
    <w:rsid w:val="730C6BF9"/>
    <w:rsid w:val="762D7DC6"/>
    <w:rsid w:val="7A0E47AE"/>
    <w:rsid w:val="7AA8583D"/>
    <w:rsid w:val="7C0960AB"/>
    <w:rsid w:val="7C807A7B"/>
    <w:rsid w:val="7DC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2</Lines>
  <Paragraphs>1</Paragraphs>
  <TotalTime>6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2019-02-25T13:14:00Z</dcterms:created>
  <dc:creator>usq</dc:creator>
  <cp:lastModifiedBy>乐了就笑</cp:lastModifiedBy>
  <dcterms:modified xsi:type="dcterms:W3CDTF">2025-06-12T02:50:59Z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2019-02-25T00:00:00Z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18A7DD3598004114ACFA7BB3D6F9627C</vt:lpwstr>
  </property>
  <property fmtid="{D5CDD505-2E9C-101B-9397-08002B2CF9AE}" pid="7" name="KSOTemplateDocerSaveRecord">
    <vt:lpwstr>eyJoZGlkIjoiYzA1NWQ0YWRiMTI0M2ZmNmZkZGNhNGQzYzUzN2UzMjAiLCJ1c2VySWQiOiI0MTI3MTgyNTYifQ==</vt:lpwstr>
  </property>
</Properties>
</file>