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BF" w:rsidRDefault="00FE754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95885</wp:posOffset>
                </wp:positionV>
                <wp:extent cx="6337300" cy="1176655"/>
                <wp:effectExtent l="10795" t="10160" r="5080" b="13335"/>
                <wp:wrapNone/>
                <wp:docPr id="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1FF" w:rsidRPr="004B71FF" w:rsidRDefault="004B71FF" w:rsidP="004B71FF">
                            <w:pPr>
                              <w:adjustRightInd w:val="0"/>
                              <w:spacing w:beforeLines="50" w:before="156" w:line="480" w:lineRule="exact"/>
                              <w:ind w:firstLine="561"/>
                              <w:rPr>
                                <w:rFonts w:ascii="黑体" w:eastAsia="黑体" w:hAnsi="黑体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4B71FF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不是医生，也能挽救生命！</w:t>
                            </w:r>
                          </w:p>
                          <w:p w:rsidR="00217BF4" w:rsidRDefault="00217BF4" w:rsidP="004B71FF">
                            <w:pPr>
                              <w:adjustRightInd w:val="0"/>
                              <w:spacing w:line="480" w:lineRule="exact"/>
                              <w:ind w:firstLineChars="200" w:firstLine="560"/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8E4F1F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70%以上的心跳呼吸骤停发生在院外，如能采取正确的心肺复苏方法，患者的生命就有可能被挽救。</w:t>
                            </w:r>
                          </w:p>
                          <w:p w:rsidR="00CE776C" w:rsidRPr="008E4F1F" w:rsidRDefault="00CE776C" w:rsidP="00217BF4">
                            <w:pPr>
                              <w:spacing w:line="580" w:lineRule="exact"/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43.4pt;margin-top:7.55pt;width:499pt;height:92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" strokecolor="white [3212]">
                <v:textbox>
                  <w:txbxContent>
                    <w:p w:rsidR="004B71FF" w:rsidRPr="004B71FF" w:rsidRDefault="004B71FF" w:rsidP="004B71FF">
                      <w:pPr>
                        <w:adjustRightInd w:val="0"/>
                        <w:spacing w:beforeLines="50" w:before="156" w:line="480" w:lineRule="exact"/>
                        <w:ind w:firstLine="561"/>
                        <w:rPr>
                          <w:rFonts w:ascii="黑体" w:eastAsia="黑体" w:hAnsi="黑体"/>
                          <w:color w:val="4F81BD" w:themeColor="accent1"/>
                          <w:sz w:val="28"/>
                          <w:szCs w:val="28"/>
                        </w:rPr>
                      </w:pPr>
                      <w:r w:rsidRPr="004B71FF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不是医生，也能挽救生命！</w:t>
                      </w:r>
                    </w:p>
                    <w:p w:rsidR="00217BF4" w:rsidRDefault="00217BF4" w:rsidP="004B71FF">
                      <w:pPr>
                        <w:adjustRightInd w:val="0"/>
                        <w:spacing w:line="480" w:lineRule="exact"/>
                        <w:ind w:firstLineChars="200" w:firstLine="560"/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8E4F1F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70%以上的心跳呼吸骤停发生在院外，如能采取正确的心肺复苏方法，患者的生命就有可能被挽救。</w:t>
                      </w:r>
                    </w:p>
                    <w:p w:rsidR="00CE776C" w:rsidRPr="008E4F1F" w:rsidRDefault="00CE776C" w:rsidP="00217BF4">
                      <w:pPr>
                        <w:spacing w:line="580" w:lineRule="exact"/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-472440</wp:posOffset>
                </wp:positionV>
                <wp:extent cx="7614920" cy="685800"/>
                <wp:effectExtent l="0" t="0" r="0" b="190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9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C2B" w:rsidRPr="006D7DBC" w:rsidRDefault="00CE6214" w:rsidP="006D7DBC">
                            <w:pPr>
                              <w:jc w:val="center"/>
                              <w:rPr>
                                <w:rFonts w:ascii="隶书" w:eastAsia="隶书"/>
                                <w:b/>
                                <w:color w:val="C00000"/>
                                <w:sz w:val="72"/>
                                <w:szCs w:val="84"/>
                              </w:rPr>
                            </w:pPr>
                            <w:r w:rsidRPr="006D7DBC">
                              <w:rPr>
                                <w:rFonts w:ascii="隶书" w:eastAsia="隶书" w:hint="eastAsia"/>
                                <w:b/>
                                <w:color w:val="C00000"/>
                                <w:sz w:val="72"/>
                                <w:szCs w:val="84"/>
                              </w:rPr>
                              <w:t>院外非专业人员CPR操</w:t>
                            </w:r>
                            <w:r w:rsidR="00113C2B" w:rsidRPr="006D7DBC">
                              <w:rPr>
                                <w:rFonts w:ascii="隶书" w:eastAsia="隶书" w:hint="eastAsia"/>
                                <w:b/>
                                <w:color w:val="C00000"/>
                                <w:sz w:val="72"/>
                                <w:szCs w:val="84"/>
                              </w:rPr>
                              <w:t>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-90.2pt;margin-top:-37.2pt;width:599.6pt;height:54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" stroked="f">
                <v:textbox style="mso-fit-shape-to-text:t">
                  <w:txbxContent>
                    <w:p w:rsidR="00113C2B" w:rsidRPr="006D7DBC" w:rsidRDefault="00CE6214" w:rsidP="006D7DBC">
                      <w:pPr>
                        <w:jc w:val="center"/>
                        <w:rPr>
                          <w:rFonts w:ascii="隶书" w:eastAsia="隶书"/>
                          <w:b/>
                          <w:color w:val="C00000"/>
                          <w:sz w:val="72"/>
                          <w:szCs w:val="84"/>
                        </w:rPr>
                      </w:pPr>
                      <w:r w:rsidRPr="006D7DBC">
                        <w:rPr>
                          <w:rFonts w:ascii="隶书" w:eastAsia="隶书" w:hint="eastAsia"/>
                          <w:b/>
                          <w:color w:val="C00000"/>
                          <w:sz w:val="72"/>
                          <w:szCs w:val="84"/>
                        </w:rPr>
                        <w:t>院外非专业人员CPR操</w:t>
                      </w:r>
                      <w:r w:rsidR="00113C2B" w:rsidRPr="006D7DBC">
                        <w:rPr>
                          <w:rFonts w:ascii="隶书" w:eastAsia="隶书" w:hint="eastAsia"/>
                          <w:b/>
                          <w:color w:val="C00000"/>
                          <w:sz w:val="72"/>
                          <w:szCs w:val="84"/>
                        </w:rPr>
                        <w:t>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1165860</wp:posOffset>
                </wp:positionV>
                <wp:extent cx="241300" cy="411480"/>
                <wp:effectExtent l="0" t="3810" r="0" b="381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B1E" w:rsidRPr="00513B1E" w:rsidRDefault="00513B1E" w:rsidP="00513B1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28.4pt;margin-top:91.8pt;width:19pt;height:3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aU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" filled="f" stroked="f">
                <v:textbox>
                  <w:txbxContent>
                    <w:p w:rsidR="00513B1E" w:rsidRPr="00513B1E" w:rsidRDefault="00513B1E" w:rsidP="00513B1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1165860</wp:posOffset>
                </wp:positionV>
                <wp:extent cx="241300" cy="411480"/>
                <wp:effectExtent l="0" t="3810" r="0" b="381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B1E" w:rsidRPr="00513B1E" w:rsidRDefault="00513B1E" w:rsidP="00513B1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54.2pt;margin-top:91.8pt;width:19pt;height:3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bWuQ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" filled="f" stroked="f">
                <v:textbox>
                  <w:txbxContent>
                    <w:p w:rsidR="00513B1E" w:rsidRPr="00513B1E" w:rsidRDefault="00513B1E" w:rsidP="00513B1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1165860</wp:posOffset>
                </wp:positionV>
                <wp:extent cx="241300" cy="411480"/>
                <wp:effectExtent l="2540" t="3810" r="3810" b="381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B1E" w:rsidRPr="00513B1E" w:rsidRDefault="00513B1E" w:rsidP="00513B1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86.2pt;margin-top:91.8pt;width:19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gk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" filled="f" stroked="f">
                <v:textbox>
                  <w:txbxContent>
                    <w:p w:rsidR="00513B1E" w:rsidRPr="00513B1E" w:rsidRDefault="00513B1E" w:rsidP="00513B1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578" w:rsidRDefault="00895578"/>
    <w:p w:rsidR="00895578" w:rsidRPr="00895578" w:rsidRDefault="00895578" w:rsidP="00895578"/>
    <w:p w:rsidR="00895578" w:rsidRPr="00895578" w:rsidRDefault="00895578" w:rsidP="00895578"/>
    <w:p w:rsidR="00CE776C" w:rsidRDefault="00CE776C" w:rsidP="00895578"/>
    <w:p w:rsidR="00CE776C" w:rsidRDefault="00CE776C" w:rsidP="00895578"/>
    <w:p w:rsidR="00CE776C" w:rsidRDefault="00FE7543" w:rsidP="00895578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125730</wp:posOffset>
                </wp:positionV>
                <wp:extent cx="2385695" cy="327660"/>
                <wp:effectExtent l="19050" t="20955" r="33655" b="51435"/>
                <wp:wrapNone/>
                <wp:docPr id="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27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776C" w:rsidRPr="00CE776C" w:rsidRDefault="00CE776C" w:rsidP="00CE776C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 w:rsidRPr="00CE776C">
                              <w:rPr>
                                <w:rFonts w:ascii="黑体" w:eastAsia="黑体" w:hAnsi="黑体" w:hint="eastAsia"/>
                              </w:rPr>
                              <w:t>非专业施救者心肺复苏操作流程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176.25pt;margin-top:9.9pt;width:187.85pt;height:25.8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" fillcolor="#9bbb59 [3206]" strokecolor="#f2f2f2 [3041]" strokeweight="3pt">
                <v:shadow on="t" color="#4e6128 [1606]" opacity=".5" offset="1pt"/>
                <v:textbox style="mso-fit-shape-to-text:t">
                  <w:txbxContent>
                    <w:p w:rsidR="00CE776C" w:rsidRPr="00CE776C" w:rsidRDefault="00CE776C" w:rsidP="00CE776C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 w:rsidRPr="00CE776C">
                        <w:rPr>
                          <w:rFonts w:ascii="黑体" w:eastAsia="黑体" w:hAnsi="黑体" w:hint="eastAsia"/>
                        </w:rPr>
                        <w:t>非专业施救者心肺复苏操作流程</w:t>
                      </w:r>
                    </w:p>
                  </w:txbxContent>
                </v:textbox>
              </v:shape>
            </w:pict>
          </mc:Fallback>
        </mc:AlternateContent>
      </w:r>
      <w:r w:rsidR="0053548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35229</wp:posOffset>
            </wp:positionV>
            <wp:extent cx="414528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40" y="21350"/>
                <wp:lineTo x="21540" y="0"/>
                <wp:lineTo x="0" y="0"/>
              </wp:wrapPolygon>
            </wp:wrapTight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23461" r="3367" b="10279"/>
                    <a:stretch/>
                  </pic:blipFill>
                  <pic:spPr>
                    <a:xfrm>
                      <a:off x="0" y="0"/>
                      <a:ext cx="414528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76C" w:rsidRDefault="00CE776C" w:rsidP="00895578"/>
    <w:p w:rsidR="00CE776C" w:rsidRDefault="00CE776C" w:rsidP="00895578"/>
    <w:p w:rsidR="00CE776C" w:rsidRDefault="00CE776C" w:rsidP="00895578"/>
    <w:p w:rsidR="00CE776C" w:rsidRDefault="00CE776C" w:rsidP="00895578"/>
    <w:p w:rsidR="00CE776C" w:rsidRDefault="00CE776C" w:rsidP="00895578"/>
    <w:p w:rsidR="00CE776C" w:rsidRDefault="00CE776C" w:rsidP="00895578"/>
    <w:p w:rsidR="00CE776C" w:rsidRDefault="00CE776C" w:rsidP="00895578"/>
    <w:p w:rsidR="00CE776C" w:rsidRDefault="00CE776C" w:rsidP="00895578"/>
    <w:p w:rsidR="004B71FF" w:rsidRDefault="004B71FF" w:rsidP="00895578"/>
    <w:p w:rsidR="00CE776C" w:rsidRDefault="00FE7543" w:rsidP="00924B56">
      <w:pPr>
        <w:tabs>
          <w:tab w:val="right" w:pos="83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202565</wp:posOffset>
                </wp:positionV>
                <wp:extent cx="3216275" cy="441960"/>
                <wp:effectExtent l="0" t="635" r="3175" b="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2FA" w:rsidRPr="00CE6214" w:rsidRDefault="002212FA" w:rsidP="002212FA">
                            <w:pPr>
                              <w:rPr>
                                <w:rFonts w:ascii="黑体" w:eastAsia="黑体" w:hAnsi="黑体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CE6214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一、</w:t>
                            </w: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确认急救现场环境安全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-45pt;margin-top:15.95pt;width:253.25pt;height:34.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5+h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" stroked="f">
                <v:textbox>
                  <w:txbxContent>
                    <w:p w:rsidR="002212FA" w:rsidRPr="00CE6214" w:rsidRDefault="002212FA" w:rsidP="002212FA">
                      <w:pPr>
                        <w:rPr>
                          <w:rFonts w:ascii="黑体" w:eastAsia="黑体" w:hAnsi="黑体"/>
                          <w:color w:val="4F81BD" w:themeColor="accent1"/>
                          <w:sz w:val="28"/>
                          <w:szCs w:val="28"/>
                        </w:rPr>
                      </w:pPr>
                      <w:r w:rsidRPr="00CE6214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一、</w:t>
                      </w: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确认急救现场环境安全</w:t>
                      </w:r>
                    </w:p>
                  </w:txbxContent>
                </v:textbox>
              </v:shape>
            </w:pict>
          </mc:Fallback>
        </mc:AlternateContent>
      </w:r>
      <w:r w:rsidR="00924B56">
        <w:tab/>
      </w:r>
    </w:p>
    <w:p w:rsidR="002212FA" w:rsidRDefault="002212FA" w:rsidP="00895578"/>
    <w:p w:rsidR="002212FA" w:rsidRDefault="00FE7543" w:rsidP="0089557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174625</wp:posOffset>
                </wp:positionV>
                <wp:extent cx="3216275" cy="441960"/>
                <wp:effectExtent l="635" t="0" r="254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578" w:rsidRPr="00CE6214" w:rsidRDefault="002212FA" w:rsidP="00477EA2">
                            <w:pPr>
                              <w:rPr>
                                <w:rFonts w:ascii="黑体" w:eastAsia="黑体" w:hAnsi="黑体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二</w:t>
                            </w:r>
                            <w:r w:rsidR="00CE6214" w:rsidRPr="00CE6214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、</w:t>
                            </w:r>
                            <w:r w:rsidR="00895578" w:rsidRPr="00CE6214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识别</w:t>
                            </w:r>
                            <w:r w:rsidR="003566F5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患者无反应</w:t>
                            </w:r>
                            <w:r w:rsidR="0061459E" w:rsidRPr="00CE6214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，尽早呼救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46.45pt;margin-top:13.75pt;width:253.25pt;height:3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vY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" stroked="f">
                <v:textbox>
                  <w:txbxContent>
                    <w:p w:rsidR="00895578" w:rsidRPr="00CE6214" w:rsidRDefault="002212FA" w:rsidP="00477EA2">
                      <w:pPr>
                        <w:rPr>
                          <w:rFonts w:ascii="黑体" w:eastAsia="黑体" w:hAnsi="黑体"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二</w:t>
                      </w:r>
                      <w:r w:rsidR="00CE6214" w:rsidRPr="00CE6214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、</w:t>
                      </w:r>
                      <w:r w:rsidR="00895578" w:rsidRPr="00CE6214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识别</w:t>
                      </w:r>
                      <w:r w:rsidR="003566F5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患者无反应</w:t>
                      </w:r>
                      <w:r w:rsidR="0061459E" w:rsidRPr="00CE6214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，尽早呼救</w:t>
                      </w:r>
                    </w:p>
                  </w:txbxContent>
                </v:textbox>
              </v:shape>
            </w:pict>
          </mc:Fallback>
        </mc:AlternateContent>
      </w:r>
    </w:p>
    <w:p w:rsidR="00CE776C" w:rsidRDefault="00CE776C" w:rsidP="00895578"/>
    <w:p w:rsidR="00CE776C" w:rsidRDefault="00CE776C" w:rsidP="00895578"/>
    <w:p w:rsidR="00CE776C" w:rsidRDefault="00361480" w:rsidP="00895578"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26670</wp:posOffset>
            </wp:positionV>
            <wp:extent cx="788670" cy="853440"/>
            <wp:effectExtent l="0" t="0" r="0" b="0"/>
            <wp:wrapTight wrapText="bothSides">
              <wp:wrapPolygon edited="0">
                <wp:start x="0" y="0"/>
                <wp:lineTo x="0" y="21214"/>
                <wp:lineTo x="20870" y="21214"/>
                <wp:lineTo x="20870" y="0"/>
                <wp:lineTo x="0" y="0"/>
              </wp:wrapPolygon>
            </wp:wrapTight>
            <wp:docPr id="11" name="图片 11" descr="无标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" name="Picture 9" descr="无标题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26670</wp:posOffset>
            </wp:positionV>
            <wp:extent cx="11849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83" y="21150"/>
                <wp:lineTo x="21183" y="0"/>
                <wp:lineTo x="0" y="0"/>
              </wp:wrapPolygon>
            </wp:wrapTight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26670</wp:posOffset>
            </wp:positionV>
            <wp:extent cx="107061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39" y="21150"/>
                <wp:lineTo x="21139" y="0"/>
                <wp:lineTo x="0" y="0"/>
              </wp:wrapPolygon>
            </wp:wrapTight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76C" w:rsidRDefault="00CE776C" w:rsidP="00895578"/>
    <w:p w:rsidR="00CE776C" w:rsidRDefault="00CE776C" w:rsidP="00895578"/>
    <w:p w:rsidR="00CE776C" w:rsidRDefault="00CE776C" w:rsidP="00895578"/>
    <w:p w:rsidR="00895578" w:rsidRDefault="00895578" w:rsidP="00895578"/>
    <w:p w:rsidR="00895578" w:rsidRDefault="00FE7543" w:rsidP="00895578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89535</wp:posOffset>
                </wp:positionV>
                <wp:extent cx="1338580" cy="28956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56" w:rsidRPr="00A00E56" w:rsidRDefault="00217BF4" w:rsidP="00A00E56">
                            <w:r>
                              <w:rPr>
                                <w:rFonts w:hint="eastAsia"/>
                              </w:rPr>
                              <w:t>拨打</w:t>
                            </w:r>
                            <w:r>
                              <w:rPr>
                                <w:rFonts w:hint="eastAsia"/>
                              </w:rPr>
                              <w:t>120</w:t>
                            </w:r>
                            <w:r>
                              <w:rPr>
                                <w:rFonts w:hint="eastAsia"/>
                              </w:rPr>
                              <w:t>急救电话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68.35pt;margin-top:7.05pt;width:105.4pt;height:22.8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" stroked="f">
                <v:textbox style="mso-fit-shape-to-text:t">
                  <w:txbxContent>
                    <w:p w:rsidR="00A00E56" w:rsidRPr="00A00E56" w:rsidRDefault="00217BF4" w:rsidP="00A00E56">
                      <w:r>
                        <w:rPr>
                          <w:rFonts w:hint="eastAsia"/>
                        </w:rPr>
                        <w:t>拨打</w:t>
                      </w:r>
                      <w:r>
                        <w:rPr>
                          <w:rFonts w:hint="eastAsia"/>
                        </w:rPr>
                        <w:t>120</w:t>
                      </w:r>
                      <w:r>
                        <w:rPr>
                          <w:rFonts w:hint="eastAsia"/>
                        </w:rPr>
                        <w:t>急救电话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70485</wp:posOffset>
                </wp:positionV>
                <wp:extent cx="909320" cy="289560"/>
                <wp:effectExtent l="1270" t="0" r="381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56" w:rsidRPr="00A00E56" w:rsidRDefault="00A00E56" w:rsidP="00A00E56">
                            <w:r>
                              <w:rPr>
                                <w:rFonts w:hint="eastAsia"/>
                              </w:rPr>
                              <w:t>现场呼救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169.55pt;margin-top:5.55pt;width:71.6pt;height:22.8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anhA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" stroked="f">
                <v:textbox style="mso-fit-shape-to-text:t">
                  <w:txbxContent>
                    <w:p w:rsidR="00A00E56" w:rsidRPr="00A00E56" w:rsidRDefault="00A00E56" w:rsidP="00A00E56">
                      <w:r>
                        <w:rPr>
                          <w:rFonts w:hint="eastAsia"/>
                        </w:rPr>
                        <w:t>现场呼救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70485</wp:posOffset>
                </wp:positionV>
                <wp:extent cx="2256155" cy="289560"/>
                <wp:effectExtent l="0" t="0" r="127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59E" w:rsidRDefault="0061459E">
                            <w:r>
                              <w:rPr>
                                <w:rFonts w:hint="eastAsia"/>
                              </w:rPr>
                              <w:t>拍打肩部和呼喊患者——判断</w:t>
                            </w:r>
                            <w:r w:rsidR="00A00E56">
                              <w:rPr>
                                <w:rFonts w:hint="eastAsia"/>
                              </w:rPr>
                              <w:t>意识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-25.5pt;margin-top:5.55pt;width:177.65pt;height:22.8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" stroked="f">
                <v:textbox style="mso-fit-shape-to-text:t">
                  <w:txbxContent>
                    <w:p w:rsidR="0061459E" w:rsidRDefault="0061459E">
                      <w:r>
                        <w:rPr>
                          <w:rFonts w:hint="eastAsia"/>
                        </w:rPr>
                        <w:t>拍打肩部和呼喊患者——判断</w:t>
                      </w:r>
                      <w:r w:rsidR="00A00E56">
                        <w:rPr>
                          <w:rFonts w:hint="eastAsia"/>
                        </w:rPr>
                        <w:t>意识</w:t>
                      </w:r>
                    </w:p>
                  </w:txbxContent>
                </v:textbox>
              </v:shape>
            </w:pict>
          </mc:Fallback>
        </mc:AlternateContent>
      </w:r>
    </w:p>
    <w:p w:rsidR="00895578" w:rsidRPr="00895578" w:rsidRDefault="00FE7543" w:rsidP="0089557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163830</wp:posOffset>
                </wp:positionV>
                <wp:extent cx="6362700" cy="487680"/>
                <wp:effectExtent l="254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578" w:rsidRPr="00C32A87" w:rsidRDefault="002212FA" w:rsidP="00895578">
                            <w:pPr>
                              <w:rPr>
                                <w:rFonts w:ascii="黑体" w:eastAsia="黑体" w:hAnsi="黑体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三</w:t>
                            </w:r>
                            <w:r w:rsidR="00CE6214" w:rsidRPr="00C32A87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确定</w:t>
                            </w:r>
                            <w:r w:rsidR="00D5536C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无脉搏、</w:t>
                            </w: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无呼吸或濒死样呼吸，开始</w:t>
                            </w:r>
                            <w:r w:rsidR="00895578" w:rsidRPr="00C32A87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胸外按压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-43.4pt;margin-top:12.9pt;width:501pt;height:38.4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OohQIAABg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" stroked="f">
                <v:textbox style="mso-fit-shape-to-text:t">
                  <w:txbxContent>
                    <w:p w:rsidR="00895578" w:rsidRPr="00C32A87" w:rsidRDefault="002212FA" w:rsidP="00895578">
                      <w:pPr>
                        <w:rPr>
                          <w:rFonts w:ascii="黑体" w:eastAsia="黑体" w:hAnsi="黑体"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三</w:t>
                      </w:r>
                      <w:r w:rsidR="00CE6214" w:rsidRPr="00C32A87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确定</w:t>
                      </w:r>
                      <w:r w:rsidR="00D5536C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无脉搏、</w:t>
                      </w: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无呼吸或濒死样呼吸，开始</w:t>
                      </w:r>
                      <w:r w:rsidR="00895578" w:rsidRPr="00C32A87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胸外按压</w:t>
                      </w:r>
                    </w:p>
                  </w:txbxContent>
                </v:textbox>
              </v:shape>
            </w:pict>
          </mc:Fallback>
        </mc:AlternateContent>
      </w:r>
    </w:p>
    <w:p w:rsidR="00895578" w:rsidRPr="00895578" w:rsidRDefault="00895578" w:rsidP="00895578"/>
    <w:p w:rsidR="00895578" w:rsidRDefault="00742D05" w:rsidP="00895578"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140970</wp:posOffset>
            </wp:positionV>
            <wp:extent cx="10553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054" y="21214"/>
                <wp:lineTo x="21054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776C"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140970</wp:posOffset>
            </wp:positionV>
            <wp:extent cx="1146810" cy="1097280"/>
            <wp:effectExtent l="19050" t="0" r="0" b="0"/>
            <wp:wrapTight wrapText="bothSides">
              <wp:wrapPolygon edited="0">
                <wp:start x="-359" y="0"/>
                <wp:lineTo x="-359" y="21375"/>
                <wp:lineTo x="21528" y="21375"/>
                <wp:lineTo x="21528" y="0"/>
                <wp:lineTo x="-359" y="0"/>
              </wp:wrapPolygon>
            </wp:wrapTight>
            <wp:docPr id="12" name="图片 12" descr="未命名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8" descr="未命名5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76C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171450</wp:posOffset>
            </wp:positionV>
            <wp:extent cx="1040130" cy="1097280"/>
            <wp:effectExtent l="19050" t="0" r="7620" b="0"/>
            <wp:wrapTight wrapText="bothSides">
              <wp:wrapPolygon edited="0">
                <wp:start x="-396" y="0"/>
                <wp:lineTo x="-396" y="21375"/>
                <wp:lineTo x="21758" y="21375"/>
                <wp:lineTo x="21758" y="0"/>
                <wp:lineTo x="-396" y="0"/>
              </wp:wrapPolygon>
            </wp:wrapTight>
            <wp:docPr id="13" name="图片 13" descr="img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img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E56" w:rsidRDefault="00A00E56" w:rsidP="00895578">
      <w:pPr>
        <w:ind w:firstLineChars="200" w:firstLine="420"/>
      </w:pPr>
    </w:p>
    <w:p w:rsidR="00A00E56" w:rsidRPr="00A00E56" w:rsidRDefault="00A00E56" w:rsidP="00A00E56"/>
    <w:p w:rsidR="00A00E56" w:rsidRPr="00A00E56" w:rsidRDefault="00A00E56" w:rsidP="00A00E56"/>
    <w:p w:rsidR="00A00E56" w:rsidRPr="00A00E56" w:rsidRDefault="00A00E56" w:rsidP="00A00E56"/>
    <w:p w:rsidR="00A00E56" w:rsidRPr="00A00E56" w:rsidRDefault="00A00E56" w:rsidP="00A00E56"/>
    <w:p w:rsidR="00A00E56" w:rsidRPr="00A00E56" w:rsidRDefault="00FE7543" w:rsidP="00A00E56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-1568450</wp:posOffset>
                </wp:positionH>
                <wp:positionV relativeFrom="paragraph">
                  <wp:posOffset>118110</wp:posOffset>
                </wp:positionV>
                <wp:extent cx="1846580" cy="289560"/>
                <wp:effectExtent l="0" t="0" r="3175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56" w:rsidRPr="00A00E56" w:rsidRDefault="00990821" w:rsidP="00A00E56">
                            <w:r>
                              <w:rPr>
                                <w:rFonts w:hint="eastAsia"/>
                              </w:rPr>
                              <w:t>按压部位：胸骨中下</w:t>
                            </w:r>
                            <w:r>
                              <w:rPr>
                                <w:rFonts w:hint="eastAsia"/>
                              </w:rPr>
                              <w:t>1/3</w:t>
                            </w:r>
                            <w:r>
                              <w:rPr>
                                <w:rFonts w:hint="eastAsia"/>
                              </w:rPr>
                              <w:t>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-123.5pt;margin-top:9.3pt;width:145.4pt;height:22.8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" stroked="f">
                <v:textbox style="mso-fit-shape-to-text:t">
                  <w:txbxContent>
                    <w:p w:rsidR="00A00E56" w:rsidRPr="00A00E56" w:rsidRDefault="00990821" w:rsidP="00A00E56">
                      <w:r>
                        <w:rPr>
                          <w:rFonts w:hint="eastAsia"/>
                        </w:rPr>
                        <w:t>按压部位：胸骨中下</w:t>
                      </w:r>
                      <w:r>
                        <w:rPr>
                          <w:rFonts w:hint="eastAsia"/>
                        </w:rPr>
                        <w:t>1/3</w:t>
                      </w:r>
                      <w:r>
                        <w:rPr>
                          <w:rFonts w:hint="eastAsia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118110</wp:posOffset>
                </wp:positionV>
                <wp:extent cx="1615440" cy="289560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56" w:rsidRPr="00A00E56" w:rsidRDefault="00990821" w:rsidP="00A00E56">
                            <w:r>
                              <w:rPr>
                                <w:rFonts w:hint="eastAsia"/>
                              </w:rPr>
                              <w:t>按压深度：</w:t>
                            </w:r>
                            <w:r>
                              <w:rPr>
                                <w:rFonts w:hint="eastAsia"/>
                              </w:rPr>
                              <w:t>5-6</w:t>
                            </w:r>
                            <w:r>
                              <w:rPr>
                                <w:rFonts w:hint="eastAsia"/>
                              </w:rPr>
                              <w:t>厘米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31.15pt;margin-top:9.3pt;width:127.2pt;height:22.8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" stroked="f">
                <v:textbox style="mso-fit-shape-to-text:t">
                  <w:txbxContent>
                    <w:p w:rsidR="00A00E56" w:rsidRPr="00A00E56" w:rsidRDefault="00990821" w:rsidP="00A00E56">
                      <w:r>
                        <w:rPr>
                          <w:rFonts w:hint="eastAsia"/>
                        </w:rPr>
                        <w:t>按压深度：</w:t>
                      </w:r>
                      <w:r>
                        <w:rPr>
                          <w:rFonts w:hint="eastAsia"/>
                        </w:rPr>
                        <w:t>5-6</w:t>
                      </w:r>
                      <w:r>
                        <w:rPr>
                          <w:rFonts w:hint="eastAsia"/>
                        </w:rPr>
                        <w:t>厘米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118110</wp:posOffset>
                </wp:positionV>
                <wp:extent cx="2109470" cy="289560"/>
                <wp:effectExtent l="0" t="0" r="0" b="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821" w:rsidRPr="00A00E56" w:rsidRDefault="00990821" w:rsidP="00990821">
                            <w:r>
                              <w:rPr>
                                <w:rFonts w:hint="eastAsia"/>
                              </w:rPr>
                              <w:t>按压频率：每分钟</w:t>
                            </w:r>
                            <w:r>
                              <w:rPr>
                                <w:rFonts w:hint="eastAsia"/>
                              </w:rPr>
                              <w:t>100-120</w:t>
                            </w:r>
                            <w:r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139.35pt;margin-top:9.3pt;width:166.1pt;height:22.8pt;z-index:251664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" stroked="f">
                <v:textbox style="mso-fit-shape-to-text:t">
                  <w:txbxContent>
                    <w:p w:rsidR="00990821" w:rsidRPr="00A00E56" w:rsidRDefault="00990821" w:rsidP="00990821">
                      <w:r>
                        <w:rPr>
                          <w:rFonts w:hint="eastAsia"/>
                        </w:rPr>
                        <w:t>按压频率：每分钟</w:t>
                      </w:r>
                      <w:r>
                        <w:rPr>
                          <w:rFonts w:hint="eastAsia"/>
                        </w:rPr>
                        <w:t>100-120</w:t>
                      </w:r>
                      <w:r>
                        <w:rPr>
                          <w:rFonts w:hint="eastAsia"/>
                        </w:rPr>
                        <w:t>次</w:t>
                      </w:r>
                    </w:p>
                  </w:txbxContent>
                </v:textbox>
              </v:shape>
            </w:pict>
          </mc:Fallback>
        </mc:AlternateContent>
      </w:r>
    </w:p>
    <w:p w:rsidR="00A00E56" w:rsidRDefault="00FE7543" w:rsidP="00A00E5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168910</wp:posOffset>
                </wp:positionV>
                <wp:extent cx="5776595" cy="384810"/>
                <wp:effectExtent l="0" t="0" r="0" b="63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578" w:rsidRPr="00C32A87" w:rsidRDefault="002212FA" w:rsidP="00895578">
                            <w:pPr>
                              <w:rPr>
                                <w:rFonts w:ascii="黑体" w:eastAsia="黑体" w:hAnsi="黑体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四</w:t>
                            </w:r>
                            <w:r w:rsidR="00CE6214" w:rsidRPr="00C32A87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、</w:t>
                            </w:r>
                            <w:r w:rsidR="00895578" w:rsidRPr="00C32A87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人工呼吸</w:t>
                            </w:r>
                            <w:r w:rsidR="006775C9">
                              <w:rPr>
                                <w:rFonts w:ascii="黑体" w:eastAsia="黑体" w:hAnsi="黑体" w:hint="eastAsia"/>
                                <w:color w:val="4F81BD" w:themeColor="accent1"/>
                                <w:sz w:val="28"/>
                                <w:szCs w:val="28"/>
                              </w:rPr>
                              <w:t>（如有心理顾虑，施救者可以不做这项）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left:0;text-align:left;margin-left:-39.3pt;margin-top:13.3pt;width:454.85pt;height:30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0ciA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" stroked="f">
                <v:textbox>
                  <w:txbxContent>
                    <w:p w:rsidR="00895578" w:rsidRPr="00C32A87" w:rsidRDefault="002212FA" w:rsidP="00895578">
                      <w:pPr>
                        <w:rPr>
                          <w:rFonts w:ascii="黑体" w:eastAsia="黑体" w:hAnsi="黑体"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四</w:t>
                      </w:r>
                      <w:r w:rsidR="00CE6214" w:rsidRPr="00C32A87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、</w:t>
                      </w:r>
                      <w:r w:rsidR="00895578" w:rsidRPr="00C32A87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人工呼吸</w:t>
                      </w:r>
                      <w:r w:rsidR="006775C9">
                        <w:rPr>
                          <w:rFonts w:ascii="黑体" w:eastAsia="黑体" w:hAnsi="黑体" w:hint="eastAsia"/>
                          <w:color w:val="4F81BD" w:themeColor="accent1"/>
                          <w:sz w:val="28"/>
                          <w:szCs w:val="28"/>
                        </w:rPr>
                        <w:t>（如有心理顾虑，施救者可以不做这项）</w:t>
                      </w:r>
                    </w:p>
                  </w:txbxContent>
                </v:textbox>
              </v:shape>
            </w:pict>
          </mc:Fallback>
        </mc:AlternateContent>
      </w:r>
    </w:p>
    <w:p w:rsidR="00477EA2" w:rsidRDefault="00A00E56" w:rsidP="00A00E56">
      <w:pPr>
        <w:tabs>
          <w:tab w:val="left" w:pos="2952"/>
        </w:tabs>
      </w:pPr>
      <w:r>
        <w:tab/>
      </w:r>
    </w:p>
    <w:p w:rsidR="00477EA2" w:rsidRPr="00477EA2" w:rsidRDefault="00477EA2" w:rsidP="00477EA2"/>
    <w:p w:rsidR="00477EA2" w:rsidRPr="00477EA2" w:rsidRDefault="002212FA" w:rsidP="00477EA2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137160</wp:posOffset>
            </wp:positionV>
            <wp:extent cx="1116330" cy="1105535"/>
            <wp:effectExtent l="19050" t="0" r="7620" b="0"/>
            <wp:wrapTight wrapText="bothSides">
              <wp:wrapPolygon edited="0">
                <wp:start x="-369" y="0"/>
                <wp:lineTo x="-369" y="19354"/>
                <wp:lineTo x="21747" y="19354"/>
                <wp:lineTo x="21747" y="0"/>
                <wp:lineTo x="-369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53340</wp:posOffset>
            </wp:positionV>
            <wp:extent cx="1169670" cy="1179830"/>
            <wp:effectExtent l="19050" t="0" r="0" b="0"/>
            <wp:wrapTight wrapText="bothSides">
              <wp:wrapPolygon edited="0">
                <wp:start x="-352" y="0"/>
                <wp:lineTo x="-352" y="21274"/>
                <wp:lineTo x="21459" y="21274"/>
                <wp:lineTo x="21459" y="0"/>
                <wp:lineTo x="-352" y="0"/>
              </wp:wrapPolygon>
            </wp:wrapTight>
            <wp:docPr id="15" name="图片 14" descr="开放气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放气道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EA2" w:rsidRPr="00477EA2" w:rsidRDefault="00477EA2" w:rsidP="00477EA2"/>
    <w:p w:rsidR="00513B1E" w:rsidRPr="00CE776C" w:rsidRDefault="00FE7543" w:rsidP="00CE776C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647700</wp:posOffset>
                </wp:positionV>
                <wp:extent cx="2108835" cy="289560"/>
                <wp:effectExtent l="0" t="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EA2" w:rsidRPr="00A00E56" w:rsidRDefault="00477EA2" w:rsidP="00477EA2">
                            <w:r>
                              <w:rPr>
                                <w:rFonts w:hint="eastAsia"/>
                              </w:rPr>
                              <w:t>“仰头抬颌法”开放气道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51pt;margin-top:51pt;width:166.05pt;height:22.8pt;z-index:251665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" stroked="f">
                <v:textbox style="mso-fit-shape-to-text:t">
                  <w:txbxContent>
                    <w:p w:rsidR="00477EA2" w:rsidRPr="00A00E56" w:rsidRDefault="00477EA2" w:rsidP="00477EA2">
                      <w:r>
                        <w:rPr>
                          <w:rFonts w:hint="eastAsia"/>
                        </w:rPr>
                        <w:t>“仰头抬颌法”开放气道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647700</wp:posOffset>
                </wp:positionV>
                <wp:extent cx="1784350" cy="289560"/>
                <wp:effectExtent l="0" t="0" r="0" b="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EA2" w:rsidRPr="00A00E56" w:rsidRDefault="00477EA2" w:rsidP="00477EA2">
                            <w:r>
                              <w:rPr>
                                <w:rFonts w:hint="eastAsia"/>
                              </w:rPr>
                              <w:t>胸外按压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人工呼吸</w:t>
                            </w:r>
                            <w:r>
                              <w:rPr>
                                <w:rFonts w:hint="eastAsia"/>
                              </w:rPr>
                              <w:t>=30:2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236.85pt;margin-top:51pt;width:140.5pt;height:22.8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" stroked="f">
                <v:textbox style="mso-fit-shape-to-text:t">
                  <w:txbxContent>
                    <w:p w:rsidR="00477EA2" w:rsidRPr="00A00E56" w:rsidRDefault="00477EA2" w:rsidP="00477EA2">
                      <w:r>
                        <w:rPr>
                          <w:rFonts w:hint="eastAsia"/>
                        </w:rPr>
                        <w:t>胸外按压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人工呼吸</w:t>
                      </w:r>
                      <w:r>
                        <w:rPr>
                          <w:rFonts w:hint="eastAsia"/>
                        </w:rPr>
                        <w:t>=30:2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3B1E" w:rsidRPr="00CE776C" w:rsidSect="000726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31F" w:rsidRDefault="0027131F" w:rsidP="004B71FF">
      <w:r>
        <w:separator/>
      </w:r>
    </w:p>
  </w:endnote>
  <w:endnote w:type="continuationSeparator" w:id="0">
    <w:p w:rsidR="0027131F" w:rsidRDefault="0027131F" w:rsidP="004B7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31F" w:rsidRDefault="0027131F" w:rsidP="004B71FF">
      <w:r>
        <w:separator/>
      </w:r>
    </w:p>
  </w:footnote>
  <w:footnote w:type="continuationSeparator" w:id="0">
    <w:p w:rsidR="0027131F" w:rsidRDefault="0027131F" w:rsidP="004B7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66836"/>
    <w:multiLevelType w:val="hybridMultilevel"/>
    <w:tmpl w:val="5CAED3A4"/>
    <w:lvl w:ilvl="0" w:tplc="07D49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8E57ED"/>
    <w:multiLevelType w:val="hybridMultilevel"/>
    <w:tmpl w:val="32346036"/>
    <w:lvl w:ilvl="0" w:tplc="90628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D1B6AC2"/>
    <w:multiLevelType w:val="hybridMultilevel"/>
    <w:tmpl w:val="69BE1B7E"/>
    <w:lvl w:ilvl="0" w:tplc="085CF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BF"/>
    <w:rsid w:val="0007261F"/>
    <w:rsid w:val="00113C2B"/>
    <w:rsid w:val="001842E9"/>
    <w:rsid w:val="00217BF4"/>
    <w:rsid w:val="002212FA"/>
    <w:rsid w:val="0022508F"/>
    <w:rsid w:val="0027131F"/>
    <w:rsid w:val="002E2A83"/>
    <w:rsid w:val="003566F5"/>
    <w:rsid w:val="00361480"/>
    <w:rsid w:val="00477EA2"/>
    <w:rsid w:val="00490DE9"/>
    <w:rsid w:val="004B71FF"/>
    <w:rsid w:val="00513B1E"/>
    <w:rsid w:val="0052633E"/>
    <w:rsid w:val="0053548E"/>
    <w:rsid w:val="005F5C57"/>
    <w:rsid w:val="00606397"/>
    <w:rsid w:val="0061459E"/>
    <w:rsid w:val="006775C9"/>
    <w:rsid w:val="006D7DBC"/>
    <w:rsid w:val="006F13E7"/>
    <w:rsid w:val="00742D05"/>
    <w:rsid w:val="007D4BCE"/>
    <w:rsid w:val="007E734F"/>
    <w:rsid w:val="0087494E"/>
    <w:rsid w:val="00895578"/>
    <w:rsid w:val="00924B56"/>
    <w:rsid w:val="00990821"/>
    <w:rsid w:val="00A00E56"/>
    <w:rsid w:val="00A03971"/>
    <w:rsid w:val="00A203E8"/>
    <w:rsid w:val="00A65DBF"/>
    <w:rsid w:val="00AE1B25"/>
    <w:rsid w:val="00B50905"/>
    <w:rsid w:val="00BF41F3"/>
    <w:rsid w:val="00C32A87"/>
    <w:rsid w:val="00CA2AAD"/>
    <w:rsid w:val="00CD3FBB"/>
    <w:rsid w:val="00CE6214"/>
    <w:rsid w:val="00CE776C"/>
    <w:rsid w:val="00CF693D"/>
    <w:rsid w:val="00D35293"/>
    <w:rsid w:val="00D5536C"/>
    <w:rsid w:val="00D8544F"/>
    <w:rsid w:val="00E8429F"/>
    <w:rsid w:val="00F63608"/>
    <w:rsid w:val="00FE7543"/>
    <w:rsid w:val="00F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B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B1E"/>
    <w:rPr>
      <w:sz w:val="18"/>
      <w:szCs w:val="18"/>
    </w:rPr>
  </w:style>
  <w:style w:type="paragraph" w:styleId="a4">
    <w:name w:val="List Paragraph"/>
    <w:basedOn w:val="a"/>
    <w:uiPriority w:val="34"/>
    <w:qFormat/>
    <w:rsid w:val="00477EA2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4B7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B71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B7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B71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B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B1E"/>
    <w:rPr>
      <w:sz w:val="18"/>
      <w:szCs w:val="18"/>
    </w:rPr>
  </w:style>
  <w:style w:type="paragraph" w:styleId="a4">
    <w:name w:val="List Paragraph"/>
    <w:basedOn w:val="a"/>
    <w:uiPriority w:val="34"/>
    <w:qFormat/>
    <w:rsid w:val="00477EA2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4B7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B71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B7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B71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hm</cp:lastModifiedBy>
  <cp:revision>2</cp:revision>
  <dcterms:created xsi:type="dcterms:W3CDTF">2017-04-14T04:39:00Z</dcterms:created>
  <dcterms:modified xsi:type="dcterms:W3CDTF">2017-04-14T04:39:00Z</dcterms:modified>
</cp:coreProperties>
</file>